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48" w:rsidRPr="003F7F48" w:rsidRDefault="003F7F48" w:rsidP="003F7F4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年度特別養護老人ホーム</w:t>
      </w:r>
      <w:r w:rsidR="004839C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○○　</w:t>
      </w:r>
      <w:r w:rsidRPr="003F7F48">
        <w:rPr>
          <w:rFonts w:ascii="ＭＳ 明朝" w:eastAsia="ＭＳ 明朝" w:hAnsi="ＭＳ 明朝" w:cs="DM_other" w:hint="eastAsia"/>
          <w:kern w:val="0"/>
          <w:sz w:val="24"/>
          <w:szCs w:val="24"/>
        </w:rPr>
        <w:t>事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業計画書</w:t>
      </w:r>
    </w:p>
    <w:p w:rsid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7F48" w:rsidRP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利用定員</w:t>
      </w:r>
    </w:p>
    <w:p w:rsidR="003F7F48" w:rsidRP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職員定数</w:t>
      </w:r>
    </w:p>
    <w:p w:rsidR="003F7F48" w:rsidRP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F7F48">
        <w:rPr>
          <w:rFonts w:ascii="ＭＳ 明朝" w:eastAsia="ＭＳ 明朝" w:hAnsi="ＭＳ 明朝" w:cs="MS-Mincho" w:hint="eastAsia"/>
          <w:kern w:val="0"/>
          <w:sz w:val="24"/>
          <w:szCs w:val="24"/>
        </w:rPr>
        <w:t>事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業開始</w:t>
      </w:r>
      <w:r w:rsidRPr="003F7F48">
        <w:rPr>
          <w:rFonts w:ascii="ＭＳ 明朝" w:eastAsia="ＭＳ 明朝" w:hAnsi="ＭＳ 明朝" w:cs="DM_other" w:hint="eastAsia"/>
          <w:kern w:val="0"/>
          <w:sz w:val="24"/>
          <w:szCs w:val="24"/>
        </w:rPr>
        <w:t>予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定年月日</w:t>
      </w:r>
    </w:p>
    <w:p w:rsidR="003F7F48" w:rsidRP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F7F48">
        <w:rPr>
          <w:rFonts w:ascii="ＭＳ 明朝" w:eastAsia="ＭＳ 明朝" w:hAnsi="ＭＳ 明朝" w:cs="MS-Mincho" w:hint="eastAsia"/>
          <w:kern w:val="0"/>
          <w:sz w:val="24"/>
          <w:szCs w:val="24"/>
        </w:rPr>
        <w:t>事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業運営基本計画</w:t>
      </w:r>
    </w:p>
    <w:p w:rsidR="003F7F48" w:rsidRDefault="003F7F48" w:rsidP="003F7F48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D3907" w:rsidRPr="003F7F48" w:rsidRDefault="003D3907" w:rsidP="003F7F48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F7F48" w:rsidRP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利用者の処遇</w:t>
      </w:r>
    </w:p>
    <w:p w:rsidR="003F7F48" w:rsidRP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F7F48" w:rsidRDefault="003F7F48" w:rsidP="003F7F4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D3907" w:rsidRPr="003F7F48" w:rsidRDefault="003D3907" w:rsidP="003F7F48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F7F48" w:rsidRP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F7F48" w:rsidRDefault="003F7F48" w:rsidP="003F7F48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D3907" w:rsidRPr="003F7F48" w:rsidRDefault="003D3907" w:rsidP="003F7F48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F7F48" w:rsidRP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F7F48" w:rsidRDefault="003F7F48" w:rsidP="003F7F48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D3907" w:rsidRPr="003F7F48" w:rsidRDefault="003D3907" w:rsidP="003F7F48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F7F48" w:rsidRP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健康管理</w:t>
      </w:r>
    </w:p>
    <w:p w:rsidR="003F7F48" w:rsidRDefault="003F7F48" w:rsidP="003F7F48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D3907" w:rsidRPr="003F7F48" w:rsidRDefault="003D3907" w:rsidP="003F7F48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F7F48" w:rsidRP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防災計画</w:t>
      </w: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92C54" w:rsidRDefault="00992C54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92C54" w:rsidRDefault="00992C54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92C54" w:rsidRDefault="00992C54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92C54" w:rsidRDefault="00992C54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7F48" w:rsidRP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８</w:t>
      </w:r>
      <w:r w:rsidRPr="003F7F4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  <w:r w:rsidRPr="003F7F4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課</w:t>
      </w: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D3907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7F48" w:rsidRP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９</w:t>
      </w:r>
      <w:r w:rsidRPr="003F7F4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職員名簿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2929"/>
        <w:gridCol w:w="2457"/>
        <w:gridCol w:w="1098"/>
      </w:tblGrid>
      <w:tr w:rsidR="003F7F48" w:rsidTr="003D3907">
        <w:trPr>
          <w:trHeight w:val="315"/>
        </w:trPr>
        <w:tc>
          <w:tcPr>
            <w:tcW w:w="2081" w:type="dxa"/>
            <w:vAlign w:val="center"/>
          </w:tcPr>
          <w:p w:rsidR="003F7F48" w:rsidRDefault="003F7F48" w:rsidP="003F7F48">
            <w:pPr>
              <w:autoSpaceDE w:val="0"/>
              <w:autoSpaceDN w:val="0"/>
              <w:adjustRightInd w:val="0"/>
              <w:ind w:left="96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F7F4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職名（注１）</w:t>
            </w:r>
          </w:p>
        </w:tc>
        <w:tc>
          <w:tcPr>
            <w:tcW w:w="2929" w:type="dxa"/>
            <w:vAlign w:val="center"/>
          </w:tcPr>
          <w:p w:rsidR="003F7F48" w:rsidRDefault="003F7F48" w:rsidP="003F7F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F7F4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氏名（注２）</w:t>
            </w:r>
          </w:p>
        </w:tc>
        <w:tc>
          <w:tcPr>
            <w:tcW w:w="2457" w:type="dxa"/>
            <w:vAlign w:val="center"/>
          </w:tcPr>
          <w:p w:rsidR="003F7F48" w:rsidRDefault="003F7F48" w:rsidP="003F7F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F7F4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資格</w:t>
            </w:r>
          </w:p>
        </w:tc>
        <w:tc>
          <w:tcPr>
            <w:tcW w:w="1098" w:type="dxa"/>
            <w:vAlign w:val="center"/>
          </w:tcPr>
          <w:p w:rsidR="003F7F48" w:rsidRDefault="003F7F48" w:rsidP="003F7F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F7F4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年齢</w:t>
            </w:r>
          </w:p>
        </w:tc>
      </w:tr>
      <w:tr w:rsidR="003F7F48" w:rsidTr="00B97007">
        <w:trPr>
          <w:trHeight w:hRule="exact" w:val="680"/>
        </w:trPr>
        <w:tc>
          <w:tcPr>
            <w:tcW w:w="2081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7F48" w:rsidTr="00B97007">
        <w:trPr>
          <w:trHeight w:hRule="exact" w:val="680"/>
        </w:trPr>
        <w:tc>
          <w:tcPr>
            <w:tcW w:w="2081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7F48" w:rsidTr="00B97007">
        <w:trPr>
          <w:trHeight w:hRule="exact" w:val="680"/>
        </w:trPr>
        <w:tc>
          <w:tcPr>
            <w:tcW w:w="2081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7F48" w:rsidTr="00B97007">
        <w:trPr>
          <w:trHeight w:hRule="exact" w:val="680"/>
        </w:trPr>
        <w:tc>
          <w:tcPr>
            <w:tcW w:w="2081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7F48" w:rsidTr="00B97007">
        <w:trPr>
          <w:trHeight w:hRule="exact" w:val="680"/>
        </w:trPr>
        <w:tc>
          <w:tcPr>
            <w:tcW w:w="2081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7F48" w:rsidTr="00B97007">
        <w:trPr>
          <w:trHeight w:hRule="exact" w:val="680"/>
        </w:trPr>
        <w:tc>
          <w:tcPr>
            <w:tcW w:w="2081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7F48" w:rsidTr="00B97007">
        <w:trPr>
          <w:trHeight w:hRule="exact" w:val="680"/>
        </w:trPr>
        <w:tc>
          <w:tcPr>
            <w:tcW w:w="2081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7F48" w:rsidTr="00B97007">
        <w:trPr>
          <w:trHeight w:hRule="exact" w:val="680"/>
        </w:trPr>
        <w:tc>
          <w:tcPr>
            <w:tcW w:w="2081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7F48" w:rsidTr="00B97007">
        <w:trPr>
          <w:trHeight w:hRule="exact" w:val="680"/>
        </w:trPr>
        <w:tc>
          <w:tcPr>
            <w:tcW w:w="2081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7F48" w:rsidTr="00B97007">
        <w:trPr>
          <w:trHeight w:hRule="exact" w:val="680"/>
        </w:trPr>
        <w:tc>
          <w:tcPr>
            <w:tcW w:w="2081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7F48" w:rsidTr="00B97007">
        <w:trPr>
          <w:trHeight w:hRule="exact" w:val="680"/>
        </w:trPr>
        <w:tc>
          <w:tcPr>
            <w:tcW w:w="2081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F7F48" w:rsidTr="00B97007">
        <w:trPr>
          <w:trHeight w:hRule="exact" w:val="680"/>
        </w:trPr>
        <w:tc>
          <w:tcPr>
            <w:tcW w:w="2081" w:type="dxa"/>
            <w:vAlign w:val="center"/>
          </w:tcPr>
          <w:p w:rsidR="003F7F48" w:rsidRP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3F7F48" w:rsidRDefault="003F7F48" w:rsidP="004839C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F7F48" w:rsidRDefault="003F7F48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F7F48" w:rsidRPr="003F7F48" w:rsidRDefault="003D3907" w:rsidP="003F7F4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10　</w:t>
      </w:r>
      <w:r w:rsidR="003F7F48"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資金計画（注３）</w:t>
      </w:r>
    </w:p>
    <w:p w:rsidR="003F7F48" w:rsidRPr="003F7F48" w:rsidRDefault="003F7F48" w:rsidP="003D3907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p w:rsidR="003F7F48" w:rsidRPr="003F7F48" w:rsidRDefault="003F7F48" w:rsidP="003F7F48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7F48" w:rsidRPr="003F7F48" w:rsidRDefault="003F7F48" w:rsidP="003F7F48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F7F48" w:rsidRPr="003F7F48" w:rsidRDefault="003F7F48" w:rsidP="003F7F48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839C4" w:rsidRPr="004839C4" w:rsidRDefault="004839C4" w:rsidP="004839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18"/>
          <w:szCs w:val="18"/>
        </w:rPr>
      </w:pPr>
      <w:r w:rsidRPr="004839C4">
        <w:rPr>
          <w:rFonts w:ascii="ＭＳ ゴシック" w:eastAsia="ＭＳ ゴシック" w:hAnsi="ＭＳ ゴシック" w:cs="HG丸ｺﾞｼｯｸM-PRO" w:hint="eastAsia"/>
          <w:kern w:val="0"/>
          <w:sz w:val="18"/>
          <w:szCs w:val="18"/>
        </w:rPr>
        <w:t>（注１）必要職種すべてについて記入する。</w:t>
      </w:r>
    </w:p>
    <w:p w:rsidR="004839C4" w:rsidRPr="004839C4" w:rsidRDefault="004839C4" w:rsidP="004839C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18"/>
          <w:szCs w:val="18"/>
        </w:rPr>
      </w:pPr>
      <w:r w:rsidRPr="004839C4">
        <w:rPr>
          <w:rFonts w:ascii="ＭＳ ゴシック" w:eastAsia="ＭＳ ゴシック" w:hAnsi="ＭＳ ゴシック" w:cs="HG丸ｺﾞｼｯｸM-PRO" w:hint="eastAsia"/>
          <w:kern w:val="0"/>
          <w:sz w:val="18"/>
          <w:szCs w:val="18"/>
        </w:rPr>
        <w:t>（注２）選考中で未定の場合、その旨記入する。</w:t>
      </w:r>
    </w:p>
    <w:p w:rsidR="003F7F48" w:rsidRPr="00062ED7" w:rsidRDefault="004839C4" w:rsidP="003F7F48">
      <w:pPr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4839C4">
        <w:rPr>
          <w:rFonts w:ascii="ＭＳ ゴシック" w:eastAsia="ＭＳ ゴシック" w:hAnsi="ＭＳ ゴシック" w:cs="HG丸ｺﾞｼｯｸM-PRO" w:hint="eastAsia"/>
          <w:kern w:val="0"/>
          <w:sz w:val="18"/>
          <w:szCs w:val="18"/>
        </w:rPr>
        <w:t>（注３）社会福祉事業ごとに作成する（老人短期入所事業、老人デイサービス事業等）</w:t>
      </w:r>
    </w:p>
    <w:sectPr w:rsidR="003F7F48" w:rsidRPr="00062ED7" w:rsidSect="003F7F4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C75" w:rsidRDefault="00626C75" w:rsidP="003D3907">
      <w:r>
        <w:separator/>
      </w:r>
    </w:p>
  </w:endnote>
  <w:endnote w:type="continuationSeparator" w:id="0">
    <w:p w:rsidR="00626C75" w:rsidRDefault="00626C75" w:rsidP="003D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C75" w:rsidRDefault="00626C75" w:rsidP="003D3907">
      <w:r>
        <w:separator/>
      </w:r>
    </w:p>
  </w:footnote>
  <w:footnote w:type="continuationSeparator" w:id="0">
    <w:p w:rsidR="00626C75" w:rsidRDefault="00626C75" w:rsidP="003D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48"/>
    <w:rsid w:val="00062ED7"/>
    <w:rsid w:val="003D3907"/>
    <w:rsid w:val="003F7F48"/>
    <w:rsid w:val="004839C4"/>
    <w:rsid w:val="00626C75"/>
    <w:rsid w:val="006F6C02"/>
    <w:rsid w:val="00992C54"/>
    <w:rsid w:val="00A664A8"/>
    <w:rsid w:val="00A868D6"/>
    <w:rsid w:val="00B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907"/>
  </w:style>
  <w:style w:type="paragraph" w:styleId="a5">
    <w:name w:val="footer"/>
    <w:basedOn w:val="a"/>
    <w:link w:val="a6"/>
    <w:uiPriority w:val="99"/>
    <w:unhideWhenUsed/>
    <w:rsid w:val="003D3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9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907"/>
  </w:style>
  <w:style w:type="paragraph" w:styleId="a5">
    <w:name w:val="footer"/>
    <w:basedOn w:val="a"/>
    <w:link w:val="a6"/>
    <w:uiPriority w:val="99"/>
    <w:unhideWhenUsed/>
    <w:rsid w:val="003D3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隆博</cp:lastModifiedBy>
  <cp:revision>4</cp:revision>
  <dcterms:created xsi:type="dcterms:W3CDTF">2018-01-18T05:43:00Z</dcterms:created>
  <dcterms:modified xsi:type="dcterms:W3CDTF">2018-01-18T07:08:00Z</dcterms:modified>
</cp:coreProperties>
</file>