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1717" w14:textId="77777777" w:rsidR="004E6860" w:rsidRPr="005425C8" w:rsidRDefault="004E6860" w:rsidP="004E6860">
      <w:pPr>
        <w:pStyle w:val="a3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第１号</w:t>
      </w:r>
      <w:r w:rsidR="008A5665" w:rsidRPr="005425C8">
        <w:rPr>
          <w:rFonts w:hint="eastAsia"/>
          <w:sz w:val="24"/>
          <w:szCs w:val="24"/>
        </w:rPr>
        <w:t>様式</w:t>
      </w:r>
      <w:r w:rsidRPr="005425C8">
        <w:rPr>
          <w:rFonts w:hint="eastAsia"/>
          <w:sz w:val="24"/>
          <w:szCs w:val="24"/>
        </w:rPr>
        <w:t>（第</w:t>
      </w:r>
      <w:r w:rsidR="00F504CD">
        <w:rPr>
          <w:rFonts w:hint="eastAsia"/>
          <w:sz w:val="24"/>
          <w:szCs w:val="24"/>
        </w:rPr>
        <w:t>８</w:t>
      </w:r>
      <w:r w:rsidRPr="005425C8">
        <w:rPr>
          <w:rFonts w:hint="eastAsia"/>
          <w:sz w:val="24"/>
          <w:szCs w:val="24"/>
        </w:rPr>
        <w:t>条関係）</w:t>
      </w:r>
    </w:p>
    <w:p w14:paraId="67ED8FF7" w14:textId="77777777" w:rsidR="00C47A2C" w:rsidRPr="005425C8" w:rsidRDefault="00C436E6" w:rsidP="00C436E6">
      <w:pPr>
        <w:jc w:val="center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配水施設及び給水施設実施設計審査（変更）申請書</w:t>
      </w:r>
    </w:p>
    <w:p w14:paraId="1FB8E2EE" w14:textId="77777777" w:rsidR="00C436E6" w:rsidRPr="005425C8" w:rsidRDefault="00C436E6" w:rsidP="00991B73">
      <w:pPr>
        <w:rPr>
          <w:sz w:val="24"/>
          <w:szCs w:val="24"/>
        </w:rPr>
      </w:pPr>
    </w:p>
    <w:p w14:paraId="12E68307" w14:textId="77777777" w:rsidR="00C436E6" w:rsidRPr="005425C8" w:rsidRDefault="008D7054" w:rsidP="00991B73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436E6" w:rsidRPr="005425C8">
        <w:rPr>
          <w:rFonts w:hint="eastAsia"/>
          <w:sz w:val="24"/>
          <w:szCs w:val="24"/>
        </w:rPr>
        <w:t>年　　月　　日</w:t>
      </w:r>
    </w:p>
    <w:p w14:paraId="303D70B8" w14:textId="77777777" w:rsidR="0027793C" w:rsidRPr="005425C8" w:rsidRDefault="0027793C" w:rsidP="00991B73">
      <w:pPr>
        <w:rPr>
          <w:sz w:val="24"/>
          <w:szCs w:val="24"/>
        </w:rPr>
      </w:pPr>
    </w:p>
    <w:p w14:paraId="401A2021" w14:textId="77777777" w:rsidR="00C436E6" w:rsidRPr="005425C8" w:rsidRDefault="00C436E6" w:rsidP="00991B73">
      <w:pPr>
        <w:ind w:leftChars="100" w:left="210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柏崎市長　様</w:t>
      </w:r>
    </w:p>
    <w:p w14:paraId="454F714C" w14:textId="77777777" w:rsidR="00C436E6" w:rsidRPr="005425C8" w:rsidRDefault="00C436E6" w:rsidP="00991B73">
      <w:pPr>
        <w:rPr>
          <w:sz w:val="24"/>
          <w:szCs w:val="24"/>
        </w:rPr>
      </w:pPr>
    </w:p>
    <w:p w14:paraId="13BA4C40" w14:textId="24C4FEBE" w:rsidR="00C436E6" w:rsidRPr="005425C8" w:rsidRDefault="00FF2931" w:rsidP="00FF2931">
      <w:pPr>
        <w:ind w:leftChars="1450" w:left="3045"/>
        <w:rPr>
          <w:sz w:val="24"/>
          <w:szCs w:val="24"/>
        </w:rPr>
      </w:pPr>
      <w:bookmarkStart w:id="0" w:name="_Hlk170285590"/>
      <w:r>
        <w:rPr>
          <w:rFonts w:hint="eastAsia"/>
          <w:sz w:val="24"/>
          <w:szCs w:val="24"/>
        </w:rPr>
        <w:t>工事申込者</w:t>
      </w:r>
      <w:r w:rsidR="00C436E6" w:rsidRPr="005425C8">
        <w:rPr>
          <w:rFonts w:hint="eastAsia"/>
          <w:sz w:val="24"/>
          <w:szCs w:val="24"/>
        </w:rPr>
        <w:t xml:space="preserve">　住所　</w:t>
      </w:r>
      <w:bookmarkEnd w:id="0"/>
    </w:p>
    <w:p w14:paraId="6D0BEC58" w14:textId="77777777" w:rsidR="00C436E6" w:rsidRPr="005425C8" w:rsidRDefault="00C436E6" w:rsidP="00FF2931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氏名　</w:t>
      </w:r>
    </w:p>
    <w:p w14:paraId="7D76D58A" w14:textId="77777777" w:rsidR="00C436E6" w:rsidRPr="005425C8" w:rsidRDefault="00C436E6" w:rsidP="00FF2931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　　　</w:t>
      </w:r>
    </w:p>
    <w:p w14:paraId="52EB0CC9" w14:textId="77777777" w:rsidR="00C436E6" w:rsidRPr="005425C8" w:rsidRDefault="00CF1DA6" w:rsidP="00FF2931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電話　</w:t>
      </w:r>
      <w:bookmarkStart w:id="1" w:name="_GoBack"/>
      <w:bookmarkEnd w:id="1"/>
    </w:p>
    <w:p w14:paraId="1E566C63" w14:textId="77777777" w:rsidR="00C436E6" w:rsidRPr="005425C8" w:rsidRDefault="00C436E6" w:rsidP="00991B73">
      <w:pPr>
        <w:rPr>
          <w:sz w:val="24"/>
          <w:szCs w:val="24"/>
        </w:rPr>
      </w:pPr>
    </w:p>
    <w:p w14:paraId="7488E4FC" w14:textId="77777777" w:rsidR="0027793C" w:rsidRPr="005425C8" w:rsidRDefault="0027793C" w:rsidP="00991B73">
      <w:pPr>
        <w:rPr>
          <w:sz w:val="24"/>
          <w:szCs w:val="24"/>
        </w:rPr>
      </w:pPr>
    </w:p>
    <w:p w14:paraId="42C57B47" w14:textId="750384C4" w:rsidR="00C436E6" w:rsidRPr="005425C8" w:rsidRDefault="00344071" w:rsidP="00991B73">
      <w:pPr>
        <w:ind w:firstLineChars="100" w:firstLine="240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開発行為等に伴い</w:t>
      </w:r>
      <w:r w:rsidR="00C436E6" w:rsidRPr="005425C8">
        <w:rPr>
          <w:rFonts w:hint="eastAsia"/>
          <w:sz w:val="24"/>
          <w:szCs w:val="24"/>
        </w:rPr>
        <w:t>配水</w:t>
      </w:r>
      <w:r w:rsidR="007E18FA" w:rsidRPr="005425C8">
        <w:rPr>
          <w:rFonts w:hint="eastAsia"/>
          <w:sz w:val="24"/>
          <w:szCs w:val="24"/>
        </w:rPr>
        <w:t>施設</w:t>
      </w:r>
      <w:r w:rsidR="00C436E6" w:rsidRPr="005425C8">
        <w:rPr>
          <w:rFonts w:hint="eastAsia"/>
          <w:sz w:val="24"/>
          <w:szCs w:val="24"/>
        </w:rPr>
        <w:t>及び給水</w:t>
      </w:r>
      <w:r w:rsidR="00390240" w:rsidRPr="005425C8">
        <w:rPr>
          <w:rFonts w:hint="eastAsia"/>
          <w:sz w:val="24"/>
          <w:szCs w:val="24"/>
        </w:rPr>
        <w:t>施設</w:t>
      </w:r>
      <w:r w:rsidR="00C436E6" w:rsidRPr="005425C8">
        <w:rPr>
          <w:rFonts w:hint="eastAsia"/>
          <w:sz w:val="24"/>
          <w:szCs w:val="24"/>
        </w:rPr>
        <w:t>を</w:t>
      </w:r>
      <w:r w:rsidR="00B47341" w:rsidRPr="005425C8">
        <w:rPr>
          <w:rFonts w:hint="eastAsia"/>
          <w:sz w:val="24"/>
          <w:szCs w:val="24"/>
        </w:rPr>
        <w:t>布設</w:t>
      </w:r>
      <w:r w:rsidR="00C436E6" w:rsidRPr="005425C8">
        <w:rPr>
          <w:rFonts w:hint="eastAsia"/>
          <w:sz w:val="24"/>
          <w:szCs w:val="24"/>
        </w:rPr>
        <w:t>し給水を受けたいので、下記のとおり</w:t>
      </w:r>
      <w:r w:rsidR="00175194">
        <w:rPr>
          <w:rFonts w:hint="eastAsia"/>
          <w:sz w:val="24"/>
          <w:szCs w:val="24"/>
        </w:rPr>
        <w:t>申請し</w:t>
      </w:r>
      <w:r w:rsidR="00FF2931">
        <w:rPr>
          <w:rFonts w:hint="eastAsia"/>
          <w:sz w:val="24"/>
          <w:szCs w:val="24"/>
        </w:rPr>
        <w:t>ます</w:t>
      </w:r>
      <w:r w:rsidR="00C436E6" w:rsidRPr="005425C8">
        <w:rPr>
          <w:rFonts w:hint="eastAsia"/>
          <w:sz w:val="24"/>
          <w:szCs w:val="24"/>
        </w:rPr>
        <w:t>。</w:t>
      </w:r>
      <w:r w:rsidR="00C443CF" w:rsidRPr="005425C8">
        <w:rPr>
          <w:rFonts w:hint="eastAsia"/>
          <w:sz w:val="24"/>
          <w:szCs w:val="24"/>
        </w:rPr>
        <w:t>なお、本申請に</w:t>
      </w:r>
      <w:r w:rsidR="002F68E2">
        <w:rPr>
          <w:rFonts w:hint="eastAsia"/>
          <w:sz w:val="24"/>
          <w:szCs w:val="24"/>
        </w:rPr>
        <w:t>よる</w:t>
      </w:r>
      <w:r w:rsidR="002F68E2" w:rsidRPr="002F68E2">
        <w:rPr>
          <w:rFonts w:hint="eastAsia"/>
          <w:sz w:val="24"/>
          <w:szCs w:val="24"/>
        </w:rPr>
        <w:t>配水施設及び道路</w:t>
      </w:r>
      <w:r w:rsidR="002F68E2">
        <w:rPr>
          <w:rFonts w:hint="eastAsia"/>
          <w:sz w:val="24"/>
          <w:szCs w:val="24"/>
        </w:rPr>
        <w:t>に布設した</w:t>
      </w:r>
      <w:r w:rsidR="002F68E2" w:rsidRPr="002F68E2">
        <w:rPr>
          <w:rFonts w:hint="eastAsia"/>
          <w:sz w:val="24"/>
          <w:szCs w:val="24"/>
        </w:rPr>
        <w:t>給水施設</w:t>
      </w:r>
      <w:r w:rsidR="00C443CF" w:rsidRPr="005425C8">
        <w:rPr>
          <w:rFonts w:hint="eastAsia"/>
          <w:sz w:val="24"/>
          <w:szCs w:val="24"/>
        </w:rPr>
        <w:t>は、</w:t>
      </w:r>
      <w:r w:rsidR="00B54E87" w:rsidRPr="005425C8">
        <w:rPr>
          <w:rFonts w:hint="eastAsia"/>
          <w:sz w:val="24"/>
          <w:szCs w:val="24"/>
        </w:rPr>
        <w:t>柏崎市上下水道局に寄附いたします。</w:t>
      </w:r>
    </w:p>
    <w:p w14:paraId="2D1723A4" w14:textId="77777777" w:rsidR="00C436E6" w:rsidRPr="005425C8" w:rsidRDefault="00C436E6" w:rsidP="00C436E6">
      <w:pPr>
        <w:jc w:val="center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30"/>
        <w:gridCol w:w="7130"/>
      </w:tblGrid>
      <w:tr w:rsidR="00B47341" w:rsidRPr="005425C8" w14:paraId="28401282" w14:textId="77777777" w:rsidTr="005425C8">
        <w:tc>
          <w:tcPr>
            <w:tcW w:w="1065" w:type="pct"/>
            <w:vAlign w:val="center"/>
          </w:tcPr>
          <w:p w14:paraId="6BBF240A" w14:textId="77777777" w:rsidR="00B47341" w:rsidRPr="005425C8" w:rsidRDefault="00A43AD8" w:rsidP="004F4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</w:t>
            </w:r>
            <w:r w:rsidR="00B47341" w:rsidRPr="005425C8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935" w:type="pct"/>
          </w:tcPr>
          <w:p w14:paraId="1ED68F31" w14:textId="77777777" w:rsidR="00B47341" w:rsidRPr="005425C8" w:rsidRDefault="00604265" w:rsidP="004F4226">
            <w:pPr>
              <w:rPr>
                <w:sz w:val="24"/>
                <w:szCs w:val="24"/>
              </w:rPr>
            </w:pPr>
            <w:r w:rsidRPr="0073367F">
              <w:rPr>
                <w:rFonts w:hint="eastAsia"/>
                <w:sz w:val="24"/>
                <w:szCs w:val="24"/>
              </w:rPr>
              <w:t xml:space="preserve">　　　</w:t>
            </w:r>
            <w:r w:rsidR="0045135B" w:rsidRPr="0073367F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45135B" w:rsidRPr="005425C8">
              <w:rPr>
                <w:rFonts w:hint="eastAsia"/>
                <w:sz w:val="24"/>
                <w:szCs w:val="24"/>
              </w:rPr>
              <w:t>地内</w:t>
            </w:r>
          </w:p>
        </w:tc>
      </w:tr>
      <w:tr w:rsidR="00B47341" w:rsidRPr="005425C8" w14:paraId="4DE49D4A" w14:textId="77777777" w:rsidTr="005425C8">
        <w:tc>
          <w:tcPr>
            <w:tcW w:w="1065" w:type="pct"/>
            <w:vAlign w:val="center"/>
          </w:tcPr>
          <w:p w14:paraId="3D12D88C" w14:textId="77777777" w:rsidR="00B47341" w:rsidRPr="005425C8" w:rsidRDefault="00A670D3" w:rsidP="00AC559B">
            <w:pPr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需要家数</w:t>
            </w:r>
          </w:p>
        </w:tc>
        <w:tc>
          <w:tcPr>
            <w:tcW w:w="3935" w:type="pct"/>
          </w:tcPr>
          <w:p w14:paraId="170A4C1A" w14:textId="77777777" w:rsidR="005425C8" w:rsidRPr="0073367F" w:rsidRDefault="0032396A" w:rsidP="00A670D3">
            <w:pPr>
              <w:rPr>
                <w:sz w:val="24"/>
                <w:szCs w:val="24"/>
              </w:rPr>
            </w:pPr>
            <w:r w:rsidRPr="0073367F">
              <w:rPr>
                <w:rFonts w:hint="eastAsia"/>
                <w:sz w:val="24"/>
                <w:szCs w:val="24"/>
              </w:rPr>
              <w:t>一般住宅</w:t>
            </w:r>
            <w:r w:rsidR="00423ECC" w:rsidRPr="0073367F">
              <w:rPr>
                <w:rFonts w:hint="eastAsia"/>
                <w:sz w:val="24"/>
                <w:szCs w:val="24"/>
              </w:rPr>
              <w:t xml:space="preserve">　</w:t>
            </w:r>
            <w:r w:rsidR="00A670D3" w:rsidRPr="0073367F">
              <w:rPr>
                <w:rFonts w:hint="eastAsia"/>
                <w:sz w:val="24"/>
                <w:szCs w:val="24"/>
              </w:rPr>
              <w:t xml:space="preserve">　　戸</w:t>
            </w:r>
            <w:r w:rsidRPr="0073367F">
              <w:rPr>
                <w:rFonts w:hint="eastAsia"/>
                <w:sz w:val="24"/>
                <w:szCs w:val="24"/>
              </w:rPr>
              <w:t xml:space="preserve">　　集合住宅</w:t>
            </w:r>
            <w:r w:rsidR="00D76BEB" w:rsidRPr="0073367F">
              <w:rPr>
                <w:rFonts w:hint="eastAsia"/>
                <w:sz w:val="24"/>
                <w:szCs w:val="24"/>
              </w:rPr>
              <w:t xml:space="preserve">　</w:t>
            </w:r>
            <w:r w:rsidR="00A670D3" w:rsidRPr="0073367F">
              <w:rPr>
                <w:rFonts w:hint="eastAsia"/>
                <w:sz w:val="24"/>
                <w:szCs w:val="24"/>
              </w:rPr>
              <w:t xml:space="preserve">　　部屋</w:t>
            </w:r>
          </w:p>
          <w:p w14:paraId="011641BD" w14:textId="77777777" w:rsidR="0032396A" w:rsidRPr="005425C8" w:rsidRDefault="0032396A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 xml:space="preserve">その他（　　　　</w:t>
            </w:r>
            <w:r w:rsidR="00D76BEB" w:rsidRPr="005425C8">
              <w:rPr>
                <w:rFonts w:hint="eastAsia"/>
                <w:sz w:val="24"/>
                <w:szCs w:val="24"/>
              </w:rPr>
              <w:t xml:space="preserve">　</w:t>
            </w:r>
            <w:r w:rsidRPr="005425C8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EB4906" w:rsidRPr="005425C8" w14:paraId="15681FAF" w14:textId="77777777" w:rsidTr="005425C8">
        <w:tc>
          <w:tcPr>
            <w:tcW w:w="1065" w:type="pct"/>
            <w:vAlign w:val="center"/>
          </w:tcPr>
          <w:p w14:paraId="56731179" w14:textId="77777777" w:rsidR="00EB4906" w:rsidRPr="005425C8" w:rsidRDefault="00EB4906" w:rsidP="00AC559B">
            <w:pPr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工事の期間</w:t>
            </w:r>
          </w:p>
        </w:tc>
        <w:tc>
          <w:tcPr>
            <w:tcW w:w="3935" w:type="pct"/>
          </w:tcPr>
          <w:p w14:paraId="17724259" w14:textId="77777777" w:rsidR="00EB4906" w:rsidRPr="005425C8" w:rsidRDefault="00BF1DD4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 xml:space="preserve">　　</w:t>
            </w:r>
            <w:r w:rsidR="003935C4">
              <w:rPr>
                <w:rFonts w:hint="eastAsia"/>
                <w:sz w:val="24"/>
                <w:szCs w:val="24"/>
              </w:rPr>
              <w:t xml:space="preserve">　　</w:t>
            </w:r>
            <w:r w:rsidRPr="005425C8">
              <w:rPr>
                <w:rFonts w:hint="eastAsia"/>
                <w:sz w:val="24"/>
                <w:szCs w:val="24"/>
              </w:rPr>
              <w:t xml:space="preserve">年　　月　　日から　　</w:t>
            </w:r>
            <w:r w:rsidR="003935C4">
              <w:rPr>
                <w:rFonts w:hint="eastAsia"/>
                <w:sz w:val="24"/>
                <w:szCs w:val="24"/>
              </w:rPr>
              <w:t xml:space="preserve">　　</w:t>
            </w:r>
            <w:r w:rsidRPr="005425C8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ED596C" w:rsidRPr="005425C8" w14:paraId="72A39E45" w14:textId="77777777" w:rsidTr="005425C8">
        <w:tc>
          <w:tcPr>
            <w:tcW w:w="1065" w:type="pct"/>
            <w:vAlign w:val="center"/>
          </w:tcPr>
          <w:p w14:paraId="56943DC3" w14:textId="77777777" w:rsidR="00ED596C" w:rsidRDefault="00C55A08" w:rsidP="00AC559B">
            <w:pPr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水道業者</w:t>
            </w:r>
          </w:p>
          <w:p w14:paraId="10123CBB" w14:textId="77777777" w:rsidR="00212557" w:rsidRPr="00212557" w:rsidRDefault="00212557" w:rsidP="00AC559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（施工者）</w:t>
            </w:r>
          </w:p>
          <w:p w14:paraId="26B09213" w14:textId="77777777" w:rsidR="00C55A08" w:rsidRPr="005425C8" w:rsidRDefault="00A95BF4" w:rsidP="00B54E87">
            <w:pPr>
              <w:ind w:left="200" w:hangingChars="100" w:hanging="200"/>
              <w:rPr>
                <w:sz w:val="24"/>
                <w:szCs w:val="24"/>
              </w:rPr>
            </w:pPr>
            <w:r w:rsidRPr="001478D6">
              <w:rPr>
                <w:rFonts w:hint="eastAsia"/>
                <w:sz w:val="20"/>
                <w:szCs w:val="24"/>
              </w:rPr>
              <w:t>（</w:t>
            </w:r>
            <w:r w:rsidR="00344071" w:rsidRPr="001478D6">
              <w:rPr>
                <w:rFonts w:hint="eastAsia"/>
                <w:sz w:val="20"/>
                <w:szCs w:val="24"/>
              </w:rPr>
              <w:t>柏崎市</w:t>
            </w:r>
            <w:r w:rsidRPr="001478D6">
              <w:rPr>
                <w:rFonts w:hint="eastAsia"/>
                <w:sz w:val="20"/>
                <w:szCs w:val="24"/>
              </w:rPr>
              <w:t>水道本支管布設の資格者）</w:t>
            </w:r>
          </w:p>
        </w:tc>
        <w:tc>
          <w:tcPr>
            <w:tcW w:w="3935" w:type="pct"/>
          </w:tcPr>
          <w:p w14:paraId="5EE0A8F5" w14:textId="77777777" w:rsidR="00ED596C" w:rsidRPr="005425C8" w:rsidRDefault="00C55A08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住所</w:t>
            </w:r>
            <w:r w:rsidR="004D25FF" w:rsidRPr="005425C8">
              <w:rPr>
                <w:rFonts w:hint="eastAsia"/>
                <w:sz w:val="24"/>
                <w:szCs w:val="24"/>
              </w:rPr>
              <w:t>：</w:t>
            </w:r>
          </w:p>
          <w:p w14:paraId="6BBEB8D6" w14:textId="77777777" w:rsidR="00C55A08" w:rsidRPr="005425C8" w:rsidRDefault="00C55A08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氏名</w:t>
            </w:r>
            <w:r w:rsidR="004D25FF" w:rsidRPr="005425C8">
              <w:rPr>
                <w:rFonts w:hint="eastAsia"/>
                <w:sz w:val="24"/>
                <w:szCs w:val="24"/>
              </w:rPr>
              <w:t>：</w:t>
            </w:r>
          </w:p>
          <w:p w14:paraId="0EC5D0EC" w14:textId="77777777" w:rsidR="004D25FF" w:rsidRPr="005425C8" w:rsidRDefault="004D25FF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55ECA5DB" w14:textId="77777777" w:rsidR="00C55A08" w:rsidRPr="005425C8" w:rsidRDefault="00C55A08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電話</w:t>
            </w:r>
            <w:r w:rsidR="004D25FF" w:rsidRPr="005425C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54E87" w:rsidRPr="005425C8" w14:paraId="648DA1D4" w14:textId="77777777" w:rsidTr="005425C8">
        <w:tc>
          <w:tcPr>
            <w:tcW w:w="1065" w:type="pct"/>
            <w:vAlign w:val="center"/>
          </w:tcPr>
          <w:p w14:paraId="09FBA37F" w14:textId="77777777" w:rsidR="00B54E87" w:rsidRPr="005425C8" w:rsidRDefault="00B54E87" w:rsidP="00AC559B">
            <w:pPr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占用種別</w:t>
            </w:r>
          </w:p>
          <w:p w14:paraId="15BBFE4E" w14:textId="77777777" w:rsidR="00B54E87" w:rsidRPr="005425C8" w:rsidRDefault="00B54E87" w:rsidP="00B54E87">
            <w:pPr>
              <w:rPr>
                <w:sz w:val="24"/>
                <w:szCs w:val="24"/>
              </w:rPr>
            </w:pPr>
            <w:r w:rsidRPr="001478D6">
              <w:rPr>
                <w:rFonts w:hint="eastAsia"/>
                <w:sz w:val="20"/>
                <w:szCs w:val="24"/>
              </w:rPr>
              <w:t>（</w:t>
            </w:r>
            <w:r w:rsidR="002819A8">
              <w:rPr>
                <w:rFonts w:hint="eastAsia"/>
                <w:sz w:val="20"/>
                <w:szCs w:val="24"/>
              </w:rPr>
              <w:t>該当</w:t>
            </w:r>
            <w:r w:rsidRPr="001478D6">
              <w:rPr>
                <w:rFonts w:hint="eastAsia"/>
                <w:sz w:val="20"/>
                <w:szCs w:val="24"/>
              </w:rPr>
              <w:t>項目に○）</w:t>
            </w:r>
          </w:p>
        </w:tc>
        <w:tc>
          <w:tcPr>
            <w:tcW w:w="3935" w:type="pct"/>
          </w:tcPr>
          <w:p w14:paraId="6817AE88" w14:textId="77777777" w:rsidR="00B54E87" w:rsidRPr="005425C8" w:rsidRDefault="00B54E87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⑴</w:t>
            </w:r>
            <w:r w:rsidR="002819A8">
              <w:rPr>
                <w:rFonts w:hint="eastAsia"/>
                <w:sz w:val="24"/>
                <w:szCs w:val="24"/>
              </w:rPr>
              <w:t xml:space="preserve">　</w:t>
            </w:r>
            <w:r w:rsidRPr="005425C8">
              <w:rPr>
                <w:rFonts w:hint="eastAsia"/>
                <w:sz w:val="24"/>
                <w:szCs w:val="24"/>
              </w:rPr>
              <w:t>市道　　⑵</w:t>
            </w:r>
            <w:r w:rsidR="002819A8">
              <w:rPr>
                <w:rFonts w:hint="eastAsia"/>
                <w:sz w:val="24"/>
                <w:szCs w:val="24"/>
              </w:rPr>
              <w:t xml:space="preserve">　</w:t>
            </w:r>
            <w:r w:rsidRPr="005425C8">
              <w:rPr>
                <w:rFonts w:hint="eastAsia"/>
                <w:sz w:val="24"/>
                <w:szCs w:val="24"/>
              </w:rPr>
              <w:t>県道　　⑶</w:t>
            </w:r>
            <w:r w:rsidR="002819A8">
              <w:rPr>
                <w:rFonts w:hint="eastAsia"/>
                <w:sz w:val="24"/>
                <w:szCs w:val="24"/>
              </w:rPr>
              <w:t xml:space="preserve">　</w:t>
            </w:r>
            <w:r w:rsidRPr="005425C8">
              <w:rPr>
                <w:rFonts w:hint="eastAsia"/>
                <w:sz w:val="24"/>
                <w:szCs w:val="24"/>
              </w:rPr>
              <w:t>国道　　⑷</w:t>
            </w:r>
            <w:r w:rsidR="002819A8">
              <w:rPr>
                <w:rFonts w:hint="eastAsia"/>
                <w:sz w:val="24"/>
                <w:szCs w:val="24"/>
              </w:rPr>
              <w:t xml:space="preserve">　</w:t>
            </w:r>
            <w:r w:rsidRPr="005425C8">
              <w:rPr>
                <w:rFonts w:hint="eastAsia"/>
                <w:sz w:val="24"/>
                <w:szCs w:val="24"/>
              </w:rPr>
              <w:t>農道</w:t>
            </w:r>
          </w:p>
          <w:p w14:paraId="6F8F7A16" w14:textId="77777777" w:rsidR="00B54E87" w:rsidRPr="005425C8" w:rsidRDefault="00B54E87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⑸</w:t>
            </w:r>
            <w:r w:rsidR="002819A8">
              <w:rPr>
                <w:rFonts w:hint="eastAsia"/>
                <w:sz w:val="24"/>
                <w:szCs w:val="24"/>
              </w:rPr>
              <w:t xml:space="preserve">　</w:t>
            </w:r>
            <w:r w:rsidR="004C6191">
              <w:rPr>
                <w:rFonts w:hint="eastAsia"/>
                <w:sz w:val="24"/>
                <w:szCs w:val="24"/>
              </w:rPr>
              <w:t>私道</w:t>
            </w:r>
            <w:r w:rsidR="005425C8">
              <w:rPr>
                <w:rFonts w:hint="eastAsia"/>
                <w:sz w:val="24"/>
                <w:szCs w:val="24"/>
              </w:rPr>
              <w:t>（</w:t>
            </w:r>
            <w:r w:rsidRPr="005425C8">
              <w:rPr>
                <w:rFonts w:hint="eastAsia"/>
                <w:sz w:val="24"/>
                <w:szCs w:val="24"/>
              </w:rPr>
              <w:t xml:space="preserve">市道認定予定：有　</w:t>
            </w:r>
            <w:r w:rsidR="005425C8">
              <w:rPr>
                <w:rFonts w:hint="eastAsia"/>
                <w:sz w:val="24"/>
                <w:szCs w:val="24"/>
              </w:rPr>
              <w:t>無</w:t>
            </w:r>
            <w:r w:rsidRPr="005425C8">
              <w:rPr>
                <w:rFonts w:hint="eastAsia"/>
                <w:sz w:val="24"/>
                <w:szCs w:val="24"/>
              </w:rPr>
              <w:t>）</w:t>
            </w:r>
          </w:p>
          <w:p w14:paraId="6E4B804C" w14:textId="77777777" w:rsidR="00B54E87" w:rsidRPr="005425C8" w:rsidRDefault="00B54E87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⑹</w:t>
            </w:r>
            <w:r w:rsidR="002819A8">
              <w:rPr>
                <w:rFonts w:hint="eastAsia"/>
                <w:sz w:val="24"/>
                <w:szCs w:val="24"/>
              </w:rPr>
              <w:t xml:space="preserve">　</w:t>
            </w:r>
            <w:r w:rsidRPr="005425C8">
              <w:rPr>
                <w:rFonts w:hint="eastAsia"/>
                <w:sz w:val="24"/>
                <w:szCs w:val="24"/>
              </w:rPr>
              <w:t xml:space="preserve">その他（　　　　　　</w:t>
            </w:r>
            <w:r w:rsidR="003C53E4">
              <w:rPr>
                <w:rFonts w:hint="eastAsia"/>
                <w:sz w:val="24"/>
                <w:szCs w:val="24"/>
              </w:rPr>
              <w:t xml:space="preserve">　　</w:t>
            </w:r>
            <w:r w:rsidRPr="005425C8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6185C96F" w14:textId="77777777" w:rsidR="00A670D3" w:rsidRPr="005425C8" w:rsidRDefault="00A670D3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協議先：</w:t>
            </w:r>
          </w:p>
        </w:tc>
      </w:tr>
      <w:tr w:rsidR="00C443CF" w:rsidRPr="005425C8" w14:paraId="657029D3" w14:textId="77777777" w:rsidTr="005425C8">
        <w:tc>
          <w:tcPr>
            <w:tcW w:w="1065" w:type="pct"/>
            <w:vAlign w:val="center"/>
          </w:tcPr>
          <w:p w14:paraId="2886418C" w14:textId="77777777" w:rsidR="00A670D3" w:rsidRPr="005425C8" w:rsidRDefault="00C443CF" w:rsidP="00AC559B">
            <w:pPr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消火栓設置</w:t>
            </w:r>
          </w:p>
        </w:tc>
        <w:tc>
          <w:tcPr>
            <w:tcW w:w="3935" w:type="pct"/>
          </w:tcPr>
          <w:p w14:paraId="418D512E" w14:textId="77777777" w:rsidR="00C443CF" w:rsidRPr="0073367F" w:rsidRDefault="00B54E87" w:rsidP="00A670D3">
            <w:pPr>
              <w:rPr>
                <w:sz w:val="24"/>
                <w:szCs w:val="24"/>
              </w:rPr>
            </w:pPr>
            <w:r w:rsidRPr="0073367F">
              <w:rPr>
                <w:rFonts w:hint="eastAsia"/>
                <w:sz w:val="24"/>
                <w:szCs w:val="24"/>
              </w:rPr>
              <w:t>設置：</w:t>
            </w:r>
            <w:r w:rsidR="00C443CF" w:rsidRPr="0073367F">
              <w:rPr>
                <w:rFonts w:hint="eastAsia"/>
                <w:sz w:val="24"/>
                <w:szCs w:val="24"/>
              </w:rPr>
              <w:t>不要</w:t>
            </w:r>
            <w:r w:rsidR="00C552A9" w:rsidRPr="0073367F">
              <w:rPr>
                <w:rFonts w:hint="eastAsia"/>
                <w:sz w:val="24"/>
                <w:szCs w:val="24"/>
              </w:rPr>
              <w:t xml:space="preserve"> □</w:t>
            </w:r>
            <w:r w:rsidR="00C443CF" w:rsidRPr="0073367F">
              <w:rPr>
                <w:rFonts w:hint="eastAsia"/>
                <w:sz w:val="24"/>
                <w:szCs w:val="24"/>
              </w:rPr>
              <w:t xml:space="preserve">　　　　要</w:t>
            </w:r>
            <w:r w:rsidR="00C552A9" w:rsidRPr="0073367F">
              <w:rPr>
                <w:sz w:val="24"/>
                <w:szCs w:val="24"/>
              </w:rPr>
              <w:t xml:space="preserve"> </w:t>
            </w:r>
            <w:r w:rsidR="00C552A9" w:rsidRPr="0073367F">
              <w:rPr>
                <w:rFonts w:hint="eastAsia"/>
                <w:sz w:val="24"/>
                <w:szCs w:val="24"/>
              </w:rPr>
              <w:t>□</w:t>
            </w:r>
            <w:r w:rsidR="00C443CF" w:rsidRPr="0073367F">
              <w:rPr>
                <w:rFonts w:hint="eastAsia"/>
                <w:sz w:val="24"/>
                <w:szCs w:val="24"/>
              </w:rPr>
              <w:t>（</w:t>
            </w:r>
            <w:r w:rsidR="005425C8" w:rsidRPr="0073367F">
              <w:rPr>
                <w:rFonts w:hint="eastAsia"/>
                <w:sz w:val="24"/>
                <w:szCs w:val="24"/>
              </w:rPr>
              <w:t>口径　　　　mm</w:t>
            </w:r>
            <w:r w:rsidR="00C443CF" w:rsidRPr="0073367F">
              <w:rPr>
                <w:rFonts w:hint="eastAsia"/>
                <w:sz w:val="24"/>
                <w:szCs w:val="24"/>
              </w:rPr>
              <w:t xml:space="preserve">　　</w:t>
            </w:r>
            <w:r w:rsidR="005425C8" w:rsidRPr="0073367F">
              <w:rPr>
                <w:rFonts w:hint="eastAsia"/>
                <w:sz w:val="24"/>
                <w:szCs w:val="24"/>
              </w:rPr>
              <w:t xml:space="preserve">　</w:t>
            </w:r>
            <w:r w:rsidR="00C443CF" w:rsidRPr="0073367F">
              <w:rPr>
                <w:rFonts w:hint="eastAsia"/>
                <w:sz w:val="24"/>
                <w:szCs w:val="24"/>
              </w:rPr>
              <w:t>基）</w:t>
            </w:r>
          </w:p>
        </w:tc>
      </w:tr>
      <w:tr w:rsidR="00C443CF" w:rsidRPr="005425C8" w14:paraId="66ABB9BD" w14:textId="77777777" w:rsidTr="005425C8">
        <w:tc>
          <w:tcPr>
            <w:tcW w:w="1065" w:type="pct"/>
            <w:vAlign w:val="center"/>
          </w:tcPr>
          <w:p w14:paraId="1B0174DF" w14:textId="77777777" w:rsidR="00C443CF" w:rsidRPr="005425C8" w:rsidRDefault="00C443CF" w:rsidP="00AC559B">
            <w:pPr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添付書類</w:t>
            </w:r>
          </w:p>
          <w:p w14:paraId="21ED5419" w14:textId="77777777" w:rsidR="00C443CF" w:rsidRPr="005425C8" w:rsidRDefault="00C443CF" w:rsidP="00B54E87">
            <w:pPr>
              <w:rPr>
                <w:sz w:val="24"/>
                <w:szCs w:val="24"/>
              </w:rPr>
            </w:pPr>
            <w:r w:rsidRPr="001478D6">
              <w:rPr>
                <w:rFonts w:hint="eastAsia"/>
                <w:sz w:val="20"/>
                <w:szCs w:val="24"/>
              </w:rPr>
              <w:t>（</w:t>
            </w:r>
            <w:r w:rsidR="002819A8">
              <w:rPr>
                <w:rFonts w:hint="eastAsia"/>
                <w:sz w:val="20"/>
                <w:szCs w:val="24"/>
              </w:rPr>
              <w:t>該当</w:t>
            </w:r>
            <w:r w:rsidRPr="001478D6">
              <w:rPr>
                <w:rFonts w:hint="eastAsia"/>
                <w:sz w:val="20"/>
                <w:szCs w:val="24"/>
              </w:rPr>
              <w:t>項目に○）</w:t>
            </w:r>
          </w:p>
        </w:tc>
        <w:tc>
          <w:tcPr>
            <w:tcW w:w="3935" w:type="pct"/>
          </w:tcPr>
          <w:p w14:paraId="28C008B1" w14:textId="77777777" w:rsidR="00C443CF" w:rsidRPr="005425C8" w:rsidRDefault="00C443CF" w:rsidP="00A670D3">
            <w:pPr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⑴　位置図</w:t>
            </w:r>
            <w:r w:rsidR="00991B73" w:rsidRPr="005425C8">
              <w:rPr>
                <w:rFonts w:hint="eastAsia"/>
                <w:sz w:val="24"/>
                <w:szCs w:val="24"/>
              </w:rPr>
              <w:t xml:space="preserve">　　</w:t>
            </w:r>
            <w:r w:rsidRPr="005425C8">
              <w:rPr>
                <w:rFonts w:hint="eastAsia"/>
                <w:sz w:val="24"/>
                <w:szCs w:val="24"/>
              </w:rPr>
              <w:t>⑵　計画図</w:t>
            </w:r>
            <w:r w:rsidR="00991B73" w:rsidRPr="005425C8">
              <w:rPr>
                <w:rFonts w:hint="eastAsia"/>
                <w:sz w:val="24"/>
                <w:szCs w:val="24"/>
              </w:rPr>
              <w:t xml:space="preserve">　　</w:t>
            </w:r>
            <w:r w:rsidRPr="005425C8">
              <w:rPr>
                <w:rFonts w:hint="eastAsia"/>
                <w:sz w:val="24"/>
                <w:szCs w:val="24"/>
              </w:rPr>
              <w:t>⑶　設計書</w:t>
            </w:r>
            <w:r w:rsidRPr="003A59C2">
              <w:rPr>
                <w:rFonts w:hint="eastAsia"/>
                <w:szCs w:val="24"/>
              </w:rPr>
              <w:t>（管種、口径別金額</w:t>
            </w:r>
            <w:r w:rsidR="003A59C2" w:rsidRPr="003A59C2">
              <w:rPr>
                <w:rFonts w:hint="eastAsia"/>
                <w:szCs w:val="24"/>
              </w:rPr>
              <w:t>明記</w:t>
            </w:r>
            <w:r w:rsidRPr="003A59C2">
              <w:rPr>
                <w:rFonts w:hint="eastAsia"/>
                <w:szCs w:val="24"/>
              </w:rPr>
              <w:t>）</w:t>
            </w:r>
          </w:p>
          <w:p w14:paraId="6A1A3E52" w14:textId="77777777" w:rsidR="00A87035" w:rsidRDefault="001478D6" w:rsidP="00A67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⑷</w:t>
            </w:r>
            <w:r w:rsidR="00C443CF" w:rsidRPr="005425C8">
              <w:rPr>
                <w:rFonts w:hint="eastAsia"/>
                <w:sz w:val="24"/>
                <w:szCs w:val="24"/>
              </w:rPr>
              <w:t xml:space="preserve">　公図、地積測量図等の写し</w:t>
            </w:r>
            <w:r w:rsidR="00212557">
              <w:rPr>
                <w:rFonts w:hint="eastAsia"/>
                <w:sz w:val="24"/>
                <w:szCs w:val="24"/>
              </w:rPr>
              <w:t xml:space="preserve">　　⑸</w:t>
            </w:r>
            <w:r w:rsidR="00212557" w:rsidRPr="005425C8">
              <w:rPr>
                <w:rFonts w:hint="eastAsia"/>
                <w:sz w:val="24"/>
                <w:szCs w:val="24"/>
              </w:rPr>
              <w:t xml:space="preserve">　利害関係者の承諾書</w:t>
            </w:r>
          </w:p>
          <w:p w14:paraId="0BD5CFB2" w14:textId="77777777" w:rsidR="00C443CF" w:rsidRPr="005425C8" w:rsidRDefault="00212557" w:rsidP="00A67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⑹</w:t>
            </w:r>
            <w:r w:rsidR="001478D6" w:rsidRPr="005425C8">
              <w:rPr>
                <w:rFonts w:hint="eastAsia"/>
                <w:sz w:val="24"/>
                <w:szCs w:val="24"/>
              </w:rPr>
              <w:t xml:space="preserve">　水圧等計算書</w:t>
            </w:r>
          </w:p>
          <w:p w14:paraId="248D9577" w14:textId="77777777" w:rsidR="00C443CF" w:rsidRPr="005425C8" w:rsidRDefault="00212557" w:rsidP="00A67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⑺</w:t>
            </w:r>
            <w:r w:rsidR="00C443CF" w:rsidRPr="005425C8">
              <w:rPr>
                <w:rFonts w:hint="eastAsia"/>
                <w:sz w:val="24"/>
                <w:szCs w:val="24"/>
              </w:rPr>
              <w:t xml:space="preserve">　その他</w:t>
            </w:r>
            <w:r w:rsidR="00C552A9" w:rsidRPr="005425C8"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C443CF" w:rsidRPr="005425C8" w14:paraId="1755B76F" w14:textId="77777777" w:rsidTr="005425C8">
        <w:tc>
          <w:tcPr>
            <w:tcW w:w="1065" w:type="pct"/>
            <w:vAlign w:val="center"/>
          </w:tcPr>
          <w:p w14:paraId="65017AC0" w14:textId="77777777" w:rsidR="00C443CF" w:rsidRPr="005425C8" w:rsidRDefault="00C443CF" w:rsidP="00AC559B">
            <w:pPr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935" w:type="pct"/>
          </w:tcPr>
          <w:p w14:paraId="04CEF198" w14:textId="77777777" w:rsidR="00C443CF" w:rsidRPr="005425C8" w:rsidRDefault="00C443CF" w:rsidP="005C19DC">
            <w:pPr>
              <w:rPr>
                <w:sz w:val="24"/>
                <w:szCs w:val="24"/>
              </w:rPr>
            </w:pPr>
          </w:p>
          <w:p w14:paraId="1216FF88" w14:textId="77777777" w:rsidR="00C443CF" w:rsidRPr="005425C8" w:rsidRDefault="00C443CF" w:rsidP="005C19DC">
            <w:pPr>
              <w:rPr>
                <w:sz w:val="24"/>
                <w:szCs w:val="24"/>
              </w:rPr>
            </w:pPr>
          </w:p>
        </w:tc>
      </w:tr>
    </w:tbl>
    <w:p w14:paraId="4E6AEB8C" w14:textId="42DBF752" w:rsidR="001478D6" w:rsidRDefault="001478D6" w:rsidP="00FF2931">
      <w:pPr>
        <w:ind w:left="220" w:hangingChars="100" w:hanging="220"/>
        <w:rPr>
          <w:sz w:val="22"/>
          <w:szCs w:val="24"/>
        </w:rPr>
      </w:pPr>
      <w:r w:rsidRPr="001478D6">
        <w:rPr>
          <w:rFonts w:hint="eastAsia"/>
          <w:sz w:val="22"/>
          <w:szCs w:val="24"/>
        </w:rPr>
        <w:t>※　複数人で</w:t>
      </w:r>
      <w:r w:rsidR="00175194">
        <w:rPr>
          <w:rFonts w:hint="eastAsia"/>
          <w:sz w:val="22"/>
          <w:szCs w:val="24"/>
        </w:rPr>
        <w:t>申請する</w:t>
      </w:r>
      <w:r w:rsidRPr="001478D6">
        <w:rPr>
          <w:rFonts w:hint="eastAsia"/>
          <w:sz w:val="22"/>
          <w:szCs w:val="24"/>
        </w:rPr>
        <w:t>場合は、代表者名</w:t>
      </w:r>
      <w:r w:rsidR="00FF2931">
        <w:rPr>
          <w:rFonts w:hint="eastAsia"/>
          <w:sz w:val="22"/>
          <w:szCs w:val="24"/>
        </w:rPr>
        <w:t>を本様式に記入し、その他の申込者は</w:t>
      </w:r>
      <w:r w:rsidR="003A59C2">
        <w:rPr>
          <w:rFonts w:hint="eastAsia"/>
          <w:sz w:val="22"/>
          <w:szCs w:val="24"/>
        </w:rPr>
        <w:t>『</w:t>
      </w:r>
      <w:r w:rsidRPr="001478D6">
        <w:rPr>
          <w:rFonts w:hint="eastAsia"/>
          <w:sz w:val="22"/>
          <w:szCs w:val="24"/>
        </w:rPr>
        <w:t>第</w:t>
      </w:r>
      <w:r w:rsidR="00212557">
        <w:rPr>
          <w:rFonts w:hint="eastAsia"/>
          <w:sz w:val="22"/>
          <w:szCs w:val="24"/>
        </w:rPr>
        <w:t>１</w:t>
      </w:r>
      <w:r w:rsidRPr="001478D6">
        <w:rPr>
          <w:rFonts w:hint="eastAsia"/>
          <w:sz w:val="22"/>
          <w:szCs w:val="24"/>
        </w:rPr>
        <w:t>号様式の２</w:t>
      </w:r>
      <w:r w:rsidR="003A59C2">
        <w:rPr>
          <w:rFonts w:hint="eastAsia"/>
          <w:sz w:val="22"/>
          <w:szCs w:val="24"/>
        </w:rPr>
        <w:t>』</w:t>
      </w:r>
      <w:r w:rsidRPr="001478D6">
        <w:rPr>
          <w:rFonts w:hint="eastAsia"/>
          <w:sz w:val="22"/>
          <w:szCs w:val="24"/>
        </w:rPr>
        <w:t>に記すこと。</w:t>
      </w:r>
    </w:p>
    <w:p w14:paraId="76DB4BF9" w14:textId="77777777" w:rsidR="00212557" w:rsidRPr="001478D6" w:rsidRDefault="00212557" w:rsidP="00FF2931">
      <w:pPr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※　『第１号様式の３』に使用材料を記入し、提出すること。</w:t>
      </w:r>
    </w:p>
    <w:p w14:paraId="55FE81CC" w14:textId="77777777" w:rsidR="00C443CF" w:rsidRPr="001478D6" w:rsidRDefault="001D5446" w:rsidP="00FF2931">
      <w:pPr>
        <w:ind w:left="220" w:hangingChars="100" w:hanging="220"/>
        <w:rPr>
          <w:sz w:val="22"/>
          <w:szCs w:val="24"/>
        </w:rPr>
      </w:pPr>
      <w:r w:rsidRPr="001478D6">
        <w:rPr>
          <w:rFonts w:hint="eastAsia"/>
          <w:sz w:val="22"/>
          <w:szCs w:val="24"/>
        </w:rPr>
        <w:t>※　必要に応じ、項目の加除修正を行うこと。</w:t>
      </w:r>
    </w:p>
    <w:p w14:paraId="1FC65025" w14:textId="77777777" w:rsidR="001478D6" w:rsidRDefault="00BF1DD4" w:rsidP="00FF2931">
      <w:pPr>
        <w:ind w:left="220" w:hangingChars="100" w:hanging="220"/>
        <w:rPr>
          <w:sz w:val="22"/>
          <w:szCs w:val="24"/>
        </w:rPr>
      </w:pPr>
      <w:r w:rsidRPr="001478D6">
        <w:rPr>
          <w:rFonts w:hint="eastAsia"/>
          <w:sz w:val="22"/>
          <w:szCs w:val="24"/>
        </w:rPr>
        <w:t>※　上記に変更があれば、別途</w:t>
      </w:r>
      <w:r w:rsidR="00283D5C" w:rsidRPr="001478D6">
        <w:rPr>
          <w:rFonts w:hint="eastAsia"/>
          <w:sz w:val="22"/>
          <w:szCs w:val="24"/>
        </w:rPr>
        <w:t>実施設計審査</w:t>
      </w:r>
      <w:r w:rsidR="00E40C25" w:rsidRPr="001478D6">
        <w:rPr>
          <w:rFonts w:hint="eastAsia"/>
          <w:sz w:val="22"/>
          <w:szCs w:val="24"/>
        </w:rPr>
        <w:t>（</w:t>
      </w:r>
      <w:r w:rsidRPr="001478D6">
        <w:rPr>
          <w:rFonts w:hint="eastAsia"/>
          <w:sz w:val="22"/>
          <w:szCs w:val="24"/>
        </w:rPr>
        <w:t>変更</w:t>
      </w:r>
      <w:r w:rsidR="00E40C25" w:rsidRPr="001478D6">
        <w:rPr>
          <w:rFonts w:hint="eastAsia"/>
          <w:sz w:val="22"/>
          <w:szCs w:val="24"/>
        </w:rPr>
        <w:t>）</w:t>
      </w:r>
      <w:r w:rsidRPr="001478D6">
        <w:rPr>
          <w:rFonts w:hint="eastAsia"/>
          <w:sz w:val="22"/>
          <w:szCs w:val="24"/>
        </w:rPr>
        <w:t>申請を提出すること。</w:t>
      </w:r>
    </w:p>
    <w:p w14:paraId="15FD5789" w14:textId="77777777" w:rsidR="004C69BC" w:rsidRPr="004C69BC" w:rsidRDefault="004C69BC" w:rsidP="00FF2931">
      <w:pPr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※　私道内に布設する場合は、『第４号様式』を提出すること。</w:t>
      </w:r>
    </w:p>
    <w:sectPr w:rsidR="004C69BC" w:rsidRPr="004C69BC" w:rsidSect="00212557">
      <w:pgSz w:w="11906" w:h="16838" w:code="9"/>
      <w:pgMar w:top="1134" w:right="1418" w:bottom="73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7FEF5" w14:textId="77777777" w:rsidR="00C436E6" w:rsidRDefault="00C436E6" w:rsidP="00C436E6">
      <w:r>
        <w:separator/>
      </w:r>
    </w:p>
  </w:endnote>
  <w:endnote w:type="continuationSeparator" w:id="0">
    <w:p w14:paraId="535DE8F7" w14:textId="77777777" w:rsidR="00C436E6" w:rsidRDefault="00C436E6" w:rsidP="00C4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193D0" w14:textId="77777777" w:rsidR="00C436E6" w:rsidRDefault="00C436E6" w:rsidP="00C436E6">
      <w:r>
        <w:separator/>
      </w:r>
    </w:p>
  </w:footnote>
  <w:footnote w:type="continuationSeparator" w:id="0">
    <w:p w14:paraId="540308FD" w14:textId="77777777" w:rsidR="00C436E6" w:rsidRDefault="00C436E6" w:rsidP="00C4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E6"/>
    <w:rsid w:val="00074991"/>
    <w:rsid w:val="000D013E"/>
    <w:rsid w:val="000E2E8C"/>
    <w:rsid w:val="001478D6"/>
    <w:rsid w:val="00175194"/>
    <w:rsid w:val="001D5446"/>
    <w:rsid w:val="00212557"/>
    <w:rsid w:val="0024767A"/>
    <w:rsid w:val="0027793C"/>
    <w:rsid w:val="002819A8"/>
    <w:rsid w:val="00283D5C"/>
    <w:rsid w:val="002F68E2"/>
    <w:rsid w:val="0032396A"/>
    <w:rsid w:val="00344071"/>
    <w:rsid w:val="00390240"/>
    <w:rsid w:val="003935C4"/>
    <w:rsid w:val="003A59C2"/>
    <w:rsid w:val="003C53E4"/>
    <w:rsid w:val="003E1F89"/>
    <w:rsid w:val="003E7ACB"/>
    <w:rsid w:val="00423ECC"/>
    <w:rsid w:val="0045135B"/>
    <w:rsid w:val="004B1500"/>
    <w:rsid w:val="004C6191"/>
    <w:rsid w:val="004C69BC"/>
    <w:rsid w:val="004D25FF"/>
    <w:rsid w:val="004E6860"/>
    <w:rsid w:val="004F4226"/>
    <w:rsid w:val="005425C8"/>
    <w:rsid w:val="00604265"/>
    <w:rsid w:val="006C5EFF"/>
    <w:rsid w:val="0073367F"/>
    <w:rsid w:val="007470AC"/>
    <w:rsid w:val="007540D3"/>
    <w:rsid w:val="007839E9"/>
    <w:rsid w:val="007E18FA"/>
    <w:rsid w:val="00842E6D"/>
    <w:rsid w:val="008A5665"/>
    <w:rsid w:val="008C1907"/>
    <w:rsid w:val="008D7054"/>
    <w:rsid w:val="00991B73"/>
    <w:rsid w:val="00997623"/>
    <w:rsid w:val="009B4116"/>
    <w:rsid w:val="00A10B0F"/>
    <w:rsid w:val="00A1441D"/>
    <w:rsid w:val="00A43AD8"/>
    <w:rsid w:val="00A670D3"/>
    <w:rsid w:val="00A741BF"/>
    <w:rsid w:val="00A87035"/>
    <w:rsid w:val="00A87687"/>
    <w:rsid w:val="00A95BF4"/>
    <w:rsid w:val="00AC559B"/>
    <w:rsid w:val="00AF6603"/>
    <w:rsid w:val="00B176B6"/>
    <w:rsid w:val="00B47341"/>
    <w:rsid w:val="00B54E87"/>
    <w:rsid w:val="00B847A7"/>
    <w:rsid w:val="00BF1DD4"/>
    <w:rsid w:val="00C436E6"/>
    <w:rsid w:val="00C443CF"/>
    <w:rsid w:val="00C527F7"/>
    <w:rsid w:val="00C552A9"/>
    <w:rsid w:val="00C55A08"/>
    <w:rsid w:val="00CC3BE6"/>
    <w:rsid w:val="00CD2595"/>
    <w:rsid w:val="00CE6798"/>
    <w:rsid w:val="00CF1DA6"/>
    <w:rsid w:val="00D76BEB"/>
    <w:rsid w:val="00D974EF"/>
    <w:rsid w:val="00DA04D4"/>
    <w:rsid w:val="00DF10B2"/>
    <w:rsid w:val="00E40C25"/>
    <w:rsid w:val="00E93751"/>
    <w:rsid w:val="00EB4906"/>
    <w:rsid w:val="00ED596C"/>
    <w:rsid w:val="00EF5573"/>
    <w:rsid w:val="00F00701"/>
    <w:rsid w:val="00F07946"/>
    <w:rsid w:val="00F200F9"/>
    <w:rsid w:val="00F504CD"/>
    <w:rsid w:val="00FA0603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21FE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E6"/>
  </w:style>
  <w:style w:type="paragraph" w:styleId="a5">
    <w:name w:val="footer"/>
    <w:basedOn w:val="a"/>
    <w:link w:val="a6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E6"/>
  </w:style>
  <w:style w:type="paragraph" w:styleId="a7">
    <w:name w:val="Note Heading"/>
    <w:basedOn w:val="a"/>
    <w:next w:val="a"/>
    <w:link w:val="a8"/>
    <w:uiPriority w:val="99"/>
    <w:unhideWhenUsed/>
    <w:rsid w:val="00C436E6"/>
    <w:pPr>
      <w:jc w:val="center"/>
    </w:pPr>
  </w:style>
  <w:style w:type="character" w:customStyle="1" w:styleId="a8">
    <w:name w:val="記 (文字)"/>
    <w:basedOn w:val="a0"/>
    <w:link w:val="a7"/>
    <w:uiPriority w:val="99"/>
    <w:rsid w:val="00C436E6"/>
  </w:style>
  <w:style w:type="paragraph" w:styleId="a9">
    <w:name w:val="Closing"/>
    <w:basedOn w:val="a"/>
    <w:link w:val="aa"/>
    <w:uiPriority w:val="99"/>
    <w:unhideWhenUsed/>
    <w:rsid w:val="00C436E6"/>
    <w:pPr>
      <w:jc w:val="right"/>
    </w:pPr>
  </w:style>
  <w:style w:type="character" w:customStyle="1" w:styleId="aa">
    <w:name w:val="結語 (文字)"/>
    <w:basedOn w:val="a0"/>
    <w:link w:val="a9"/>
    <w:uiPriority w:val="99"/>
    <w:rsid w:val="00C436E6"/>
  </w:style>
  <w:style w:type="table" w:styleId="ab">
    <w:name w:val="Table Grid"/>
    <w:basedOn w:val="a1"/>
    <w:uiPriority w:val="39"/>
    <w:rsid w:val="00B4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F6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6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2023-09-15T08:58:00Z</dcterms:created>
  <dcterms:modified xsi:type="dcterms:W3CDTF">2024-06-26T00:16:00Z</dcterms:modified>
</cp:coreProperties>
</file>